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2B9E" w14:textId="0B2F4C2B" w:rsidR="002A00A0" w:rsidRPr="002A00A0" w:rsidRDefault="002A00A0" w:rsidP="002A00A0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00A0">
        <w:rPr>
          <w:rFonts w:ascii="Times New Roman" w:hAnsi="Times New Roman" w:cs="Times New Roman"/>
          <w:sz w:val="24"/>
          <w:szCs w:val="24"/>
          <w:lang w:eastAsia="pl-PL"/>
        </w:rPr>
        <w:t xml:space="preserve">Załącznik nr 1 </w:t>
      </w:r>
      <w:r w:rsidR="00C7336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A00A0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 w:rsidRPr="002A00A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zapytania ofertowego </w:t>
      </w:r>
    </w:p>
    <w:p w14:paraId="206E4735" w14:textId="77777777" w:rsidR="002A00A0" w:rsidRPr="002A00A0" w:rsidRDefault="002A00A0" w:rsidP="002A00A0">
      <w:pPr>
        <w:pStyle w:val="Nagwek"/>
        <w:tabs>
          <w:tab w:val="clear" w:pos="4536"/>
          <w:tab w:val="clear" w:pos="9072"/>
          <w:tab w:val="left" w:pos="224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AE8AEE" w14:textId="20976766" w:rsidR="002A00A0" w:rsidRPr="002A00A0" w:rsidRDefault="002A00A0" w:rsidP="002A00A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00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FORMULARZ OFERTOWY   </w:t>
      </w:r>
    </w:p>
    <w:p w14:paraId="60149BA9" w14:textId="20F83D7D" w:rsidR="002A00A0" w:rsidRPr="002A00A0" w:rsidRDefault="002A00A0" w:rsidP="002A00A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A00A0">
        <w:rPr>
          <w:rFonts w:ascii="Times New Roman" w:hAnsi="Times New Roman" w:cs="Times New Roman"/>
          <w:color w:val="000000" w:themeColor="text1"/>
          <w:sz w:val="24"/>
          <w:szCs w:val="24"/>
        </w:rPr>
        <w:t>W odpowiedzi na zapytanie ofertowe na „</w:t>
      </w:r>
      <w:r w:rsidRPr="002A00A0">
        <w:rPr>
          <w:rFonts w:ascii="Times New Roman" w:hAnsi="Times New Roman" w:cs="Times New Roman"/>
          <w:b/>
          <w:bCs/>
          <w:sz w:val="24"/>
          <w:szCs w:val="24"/>
        </w:rPr>
        <w:t xml:space="preserve">Kompleksową usługę niszczenia dokumentacji niearchiwalnej w łącznej ilości 115 m.b. znajdującej się w budynku Starostwa Powiatowego przy ul. Krótkiej 1 w Gołdapi obejmującej załadunek, plombowanie, transport, zniszczenie oraz wystawienie certyfikatu zniszczenia na potrzeby Starostwa Powiatowego w Gołdapi” </w:t>
      </w:r>
      <w:r w:rsidRPr="002A00A0">
        <w:rPr>
          <w:rFonts w:ascii="Times New Roman" w:hAnsi="Times New Roman" w:cs="Times New Roman"/>
          <w:sz w:val="24"/>
          <w:szCs w:val="24"/>
          <w:lang w:eastAsia="pl-PL"/>
        </w:rPr>
        <w:t xml:space="preserve">oferuję realizację zamówienia w zakresie i na warunkach określonych w przedmiotowym zapytaniu ofertowym za cenę ryczałtową: </w:t>
      </w:r>
    </w:p>
    <w:p w14:paraId="11A47C03" w14:textId="07182746" w:rsidR="002A00A0" w:rsidRPr="002A00A0" w:rsidRDefault="002A00A0" w:rsidP="002A00A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0A0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....................... zł, słownie:……………..............................................................................................</w:t>
      </w:r>
    </w:p>
    <w:p w14:paraId="6E363BDB" w14:textId="03B45EE4" w:rsidR="002A00A0" w:rsidRPr="002A00A0" w:rsidRDefault="002A00A0" w:rsidP="002A00A0">
      <w:p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VAT: .......%, tj. …………………. zł, słownie:................................................................................… </w:t>
      </w:r>
    </w:p>
    <w:p w14:paraId="31A32650" w14:textId="2456332A" w:rsidR="002A00A0" w:rsidRPr="002A00A0" w:rsidRDefault="002A00A0" w:rsidP="002A00A0">
      <w:pPr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0A0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……….……….…… zł, słownie: ……………..…………………………………………….……………………..…….…………</w:t>
      </w:r>
    </w:p>
    <w:p w14:paraId="5B019850" w14:textId="77777777" w:rsidR="002A00A0" w:rsidRPr="002A00A0" w:rsidRDefault="002A00A0" w:rsidP="002A00A0">
      <w:pPr>
        <w:pStyle w:val="Akapitzlist"/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0A0">
        <w:rPr>
          <w:rFonts w:ascii="Times New Roman" w:hAnsi="Times New Roman" w:cs="Times New Roman"/>
          <w:b/>
          <w:bCs/>
          <w:sz w:val="24"/>
          <w:szCs w:val="24"/>
        </w:rPr>
        <w:t>oraz oświadczam, że:</w:t>
      </w:r>
    </w:p>
    <w:p w14:paraId="673D1951" w14:textId="77777777" w:rsidR="002A00A0" w:rsidRPr="002A00A0" w:rsidRDefault="002A00A0" w:rsidP="002A00A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0A0">
        <w:rPr>
          <w:rFonts w:ascii="Times New Roman" w:hAnsi="Times New Roman" w:cs="Times New Roman"/>
          <w:sz w:val="24"/>
          <w:szCs w:val="24"/>
        </w:rPr>
        <w:t>uzyskałem wszelkie informacje niezbędne do prawidłowego przygotowania i złożenia niniejszej oferty,</w:t>
      </w:r>
    </w:p>
    <w:p w14:paraId="2E01139D" w14:textId="77777777" w:rsidR="002A00A0" w:rsidRPr="002A00A0" w:rsidRDefault="002A00A0" w:rsidP="002A00A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0A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 z opisem przedmiotu zamówienia i nie wnoszę do niego zastrzeżeń,</w:t>
      </w:r>
    </w:p>
    <w:p w14:paraId="7A5A4A0B" w14:textId="1A2C7753" w:rsidR="002A00A0" w:rsidRPr="002A00A0" w:rsidRDefault="002A00A0" w:rsidP="002A00A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0A0">
        <w:rPr>
          <w:rFonts w:ascii="Times New Roman" w:hAnsi="Times New Roman" w:cs="Times New Roman"/>
          <w:sz w:val="24"/>
          <w:szCs w:val="24"/>
        </w:rPr>
        <w:t>jes</w:t>
      </w:r>
      <w:r w:rsidRPr="002A00A0">
        <w:rPr>
          <w:rFonts w:ascii="Times New Roman" w:hAnsi="Times New Roman" w:cs="Times New Roman"/>
          <w:sz w:val="24"/>
          <w:szCs w:val="24"/>
          <w:lang w:eastAsia="pl-PL"/>
        </w:rPr>
        <w:t xml:space="preserve">tem związany niniejszą ofertą przez okres </w:t>
      </w:r>
      <w:r>
        <w:rPr>
          <w:rFonts w:ascii="Times New Roman" w:hAnsi="Times New Roman" w:cs="Times New Roman"/>
          <w:sz w:val="24"/>
          <w:szCs w:val="24"/>
          <w:lang w:eastAsia="pl-PL"/>
        </w:rPr>
        <w:t>30</w:t>
      </w:r>
      <w:r w:rsidRPr="002A00A0">
        <w:rPr>
          <w:rFonts w:ascii="Times New Roman" w:hAnsi="Times New Roman" w:cs="Times New Roman"/>
          <w:sz w:val="24"/>
          <w:szCs w:val="24"/>
          <w:lang w:eastAsia="pl-PL"/>
        </w:rPr>
        <w:t xml:space="preserve"> dni od upływu terminu składania ofert,</w:t>
      </w:r>
    </w:p>
    <w:p w14:paraId="74D78A4B" w14:textId="77777777" w:rsidR="002A00A0" w:rsidRPr="002A00A0" w:rsidRDefault="002A00A0" w:rsidP="002A00A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0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jestem</w:t>
      </w:r>
      <w:r w:rsidRPr="002A00A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/</w:t>
      </w:r>
      <w:r w:rsidRPr="002A00A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nie</w:t>
      </w:r>
      <w:r w:rsidRPr="002A00A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jestem*</w:t>
      </w:r>
      <w:r w:rsidRPr="002A00A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płatnikiem</w:t>
      </w:r>
      <w:r w:rsidRPr="002A00A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podatku</w:t>
      </w:r>
      <w:r w:rsidRPr="002A00A0">
        <w:rPr>
          <w:rFonts w:ascii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VAT,</w:t>
      </w:r>
    </w:p>
    <w:p w14:paraId="0BE15AA8" w14:textId="0592E5C0" w:rsidR="002A00A0" w:rsidRPr="002A00A0" w:rsidRDefault="002A00A0" w:rsidP="002A00A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realizacji: </w:t>
      </w:r>
      <w:r w:rsidRPr="002A00A0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5D11DB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2A0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otrzymania właściwego zamówienia od Zamawiającego,</w:t>
      </w:r>
    </w:p>
    <w:p w14:paraId="5F5F98CD" w14:textId="2AA4ACEB" w:rsidR="002A00A0" w:rsidRPr="002A00A0" w:rsidRDefault="002A00A0" w:rsidP="002A00A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 tytułu wykonania przedmiotu zamówienia będzie płatne przelewem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00A0">
        <w:rPr>
          <w:rFonts w:ascii="Times New Roman" w:eastAsia="Times New Roman" w:hAnsi="Times New Roman" w:cs="Times New Roman"/>
          <w:sz w:val="24"/>
          <w:szCs w:val="24"/>
          <w:lang w:eastAsia="pl-PL"/>
        </w:rPr>
        <w:t>z rachunku bankowego Zamawiającego na rachunek bankowy Wykonawcy, w terminie do 21 dni kalendarzowych, licząc od daty otrzymania przez Zamawiającego prawidłowo wystawionej faktury VAT (Wykonawca zobowiązany jest do wystawienia Zamawiającemu faktury VAT, ze wskazaniem w niej swojego numeru rachunku bankowego widniejącego w prowadzonym przez Ministerstwo Finansów wykazie podmiotów zarejestrowanych, jako podatnicy VAT),</w:t>
      </w:r>
    </w:p>
    <w:p w14:paraId="7175CC08" w14:textId="5DD4449C" w:rsidR="002A00A0" w:rsidRPr="002A00A0" w:rsidRDefault="002A00A0" w:rsidP="002A00A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00A0">
        <w:rPr>
          <w:rFonts w:ascii="Times New Roman" w:hAnsi="Times New Roman" w:cs="Times New Roman"/>
          <w:sz w:val="24"/>
          <w:szCs w:val="24"/>
        </w:rPr>
        <w:t xml:space="preserve">zapoznałem się ze wzorem umowy </w:t>
      </w:r>
      <w:bookmarkStart w:id="0" w:name="_Hlk106705850"/>
      <w:r w:rsidRPr="002A00A0">
        <w:rPr>
          <w:rFonts w:ascii="Times New Roman" w:hAnsi="Times New Roman" w:cs="Times New Roman"/>
          <w:sz w:val="24"/>
          <w:szCs w:val="24"/>
        </w:rPr>
        <w:t>powierzenia przetwarzania danych osobowych</w:t>
      </w:r>
      <w:bookmarkEnd w:id="0"/>
      <w:r w:rsidRPr="002A00A0">
        <w:rPr>
          <w:rFonts w:ascii="Times New Roman" w:hAnsi="Times New Roman" w:cs="Times New Roman"/>
          <w:sz w:val="24"/>
          <w:szCs w:val="24"/>
        </w:rPr>
        <w:t xml:space="preserve">, określonym w załączniku nr </w:t>
      </w:r>
      <w:r w:rsidR="00814025">
        <w:rPr>
          <w:rFonts w:ascii="Times New Roman" w:hAnsi="Times New Roman" w:cs="Times New Roman"/>
          <w:sz w:val="24"/>
          <w:szCs w:val="24"/>
        </w:rPr>
        <w:t>3</w:t>
      </w:r>
      <w:r w:rsidRPr="002A00A0">
        <w:rPr>
          <w:rFonts w:ascii="Times New Roman" w:hAnsi="Times New Roman" w:cs="Times New Roman"/>
          <w:sz w:val="24"/>
          <w:szCs w:val="24"/>
        </w:rPr>
        <w:t xml:space="preserve"> do zapytania ofertowego i zobowiązuję się, w przypadku wyboru naszej oferty, do jej zawarcia w miejscu i terminie wyznaczonym przez Zamawiającego na warunkach w niej określonych, </w:t>
      </w:r>
    </w:p>
    <w:p w14:paraId="4BB0F93F" w14:textId="77777777" w:rsidR="002A00A0" w:rsidRPr="002A00A0" w:rsidRDefault="002A00A0" w:rsidP="002A00A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00A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cena</w:t>
      </w:r>
      <w:r w:rsidRPr="002A00A0">
        <w:rPr>
          <w:rFonts w:ascii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wskazana</w:t>
      </w:r>
      <w:r w:rsidRPr="002A00A0">
        <w:rPr>
          <w:rFonts w:ascii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w</w:t>
      </w:r>
      <w:r w:rsidRPr="002A00A0">
        <w:rPr>
          <w:rFonts w:ascii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ofercie</w:t>
      </w:r>
      <w:r w:rsidRPr="002A00A0">
        <w:rPr>
          <w:rFonts w:ascii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obejmuje</w:t>
      </w:r>
      <w:r w:rsidRPr="002A00A0">
        <w:rPr>
          <w:rFonts w:ascii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24"/>
          <w:szCs w:val="24"/>
          <w:lang w:eastAsia="zh-CN" w:bidi="hi-IN"/>
        </w:rPr>
        <w:t>wszystkie</w:t>
      </w:r>
      <w:r w:rsidRPr="002A00A0">
        <w:rPr>
          <w:rFonts w:ascii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koszty</w:t>
      </w:r>
      <w:r w:rsidRPr="002A00A0">
        <w:rPr>
          <w:rFonts w:ascii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związane</w:t>
      </w:r>
      <w:r w:rsidRPr="002A00A0">
        <w:rPr>
          <w:rFonts w:ascii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Pr="002A00A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z</w:t>
      </w:r>
      <w:r w:rsidRPr="002A00A0">
        <w:rPr>
          <w:rFonts w:ascii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realizacją </w:t>
      </w:r>
      <w:r w:rsidRPr="002A00A0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przedmiotowego zamówienia.</w:t>
      </w:r>
    </w:p>
    <w:p w14:paraId="5F56C3B2" w14:textId="77777777" w:rsidR="002A00A0" w:rsidRDefault="002A00A0" w:rsidP="002A00A0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B02595" w14:textId="77777777" w:rsidR="002A00A0" w:rsidRDefault="002A00A0" w:rsidP="002A00A0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4BF761" w14:textId="77777777" w:rsidR="003F742D" w:rsidRDefault="003F742D" w:rsidP="002A00A0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F78201" w14:textId="77777777" w:rsidR="003F742D" w:rsidRPr="002A00A0" w:rsidRDefault="003F742D" w:rsidP="002A00A0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9E6D64" w14:textId="77777777" w:rsidR="002A00A0" w:rsidRPr="002A00A0" w:rsidRDefault="002A00A0" w:rsidP="002A00A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00A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Oferta złożona przez Wykonawcę:</w:t>
      </w:r>
    </w:p>
    <w:p w14:paraId="3ED7541E" w14:textId="44A74FEB" w:rsidR="002A00A0" w:rsidRPr="002A00A0" w:rsidRDefault="002A00A0" w:rsidP="002A00A0">
      <w:pPr>
        <w:pStyle w:val="AKAPIT"/>
        <w:spacing w:before="0" w:after="120" w:line="276" w:lineRule="auto"/>
        <w:rPr>
          <w:rFonts w:ascii="Times New Roman" w:hAnsi="Times New Roman" w:cs="Times New Roman"/>
          <w:color w:val="000000" w:themeColor="text1"/>
        </w:rPr>
      </w:pPr>
      <w:r w:rsidRPr="002A00A0">
        <w:rPr>
          <w:rFonts w:ascii="Times New Roman" w:hAnsi="Times New Roman" w:cs="Times New Roman"/>
          <w:color w:val="000000" w:themeColor="text1"/>
        </w:rPr>
        <w:t>Nazwa: …………………………………………………………………………………………………</w:t>
      </w:r>
    </w:p>
    <w:p w14:paraId="65C2E4FA" w14:textId="61B1B9A5" w:rsidR="002A00A0" w:rsidRPr="002A00A0" w:rsidRDefault="002A00A0" w:rsidP="002A00A0">
      <w:pPr>
        <w:pStyle w:val="AKAPIT"/>
        <w:spacing w:before="0" w:after="120" w:line="276" w:lineRule="auto"/>
        <w:rPr>
          <w:rFonts w:ascii="Times New Roman" w:hAnsi="Times New Roman" w:cs="Times New Roman"/>
          <w:color w:val="000000" w:themeColor="text1"/>
        </w:rPr>
      </w:pPr>
      <w:r w:rsidRPr="002A00A0">
        <w:rPr>
          <w:rFonts w:ascii="Times New Roman" w:hAnsi="Times New Roman" w:cs="Times New Roman"/>
          <w:color w:val="000000" w:themeColor="text1"/>
        </w:rPr>
        <w:t>Adres: …..…………………………………………………………………………………………..…</w:t>
      </w:r>
    </w:p>
    <w:p w14:paraId="00D7421C" w14:textId="7A2BCF85" w:rsidR="002A00A0" w:rsidRPr="002A00A0" w:rsidRDefault="002A00A0" w:rsidP="002A00A0">
      <w:pPr>
        <w:pStyle w:val="AKAPIT"/>
        <w:spacing w:before="0" w:after="120" w:line="276" w:lineRule="auto"/>
        <w:rPr>
          <w:rFonts w:ascii="Times New Roman" w:hAnsi="Times New Roman" w:cs="Times New Roman"/>
          <w:color w:val="000000" w:themeColor="text1"/>
        </w:rPr>
      </w:pPr>
      <w:r w:rsidRPr="002A00A0">
        <w:rPr>
          <w:rFonts w:ascii="Times New Roman" w:hAnsi="Times New Roman" w:cs="Times New Roman"/>
          <w:color w:val="000000" w:themeColor="text1"/>
        </w:rPr>
        <w:t>Telefon: …..………………………………………………………………………………………………</w:t>
      </w:r>
    </w:p>
    <w:p w14:paraId="5D0FE63D" w14:textId="7DC526AF" w:rsidR="002A00A0" w:rsidRPr="002A00A0" w:rsidRDefault="002A00A0" w:rsidP="002A00A0">
      <w:pPr>
        <w:pStyle w:val="AKAPIT"/>
        <w:spacing w:before="0" w:after="120" w:line="276" w:lineRule="auto"/>
        <w:rPr>
          <w:rFonts w:ascii="Times New Roman" w:hAnsi="Times New Roman" w:cs="Times New Roman"/>
          <w:color w:val="000000" w:themeColor="text1"/>
        </w:rPr>
      </w:pPr>
      <w:r w:rsidRPr="002A00A0">
        <w:rPr>
          <w:rFonts w:ascii="Times New Roman" w:hAnsi="Times New Roman" w:cs="Times New Roman"/>
          <w:color w:val="000000" w:themeColor="text1"/>
        </w:rPr>
        <w:t>e-mail: …………………………………………………………………………………………………</w:t>
      </w:r>
    </w:p>
    <w:p w14:paraId="4600A999" w14:textId="0F6A1411" w:rsidR="002A00A0" w:rsidRPr="002A00A0" w:rsidRDefault="002A00A0" w:rsidP="002A00A0">
      <w:pPr>
        <w:pStyle w:val="AKAPIT"/>
        <w:spacing w:before="0" w:after="120" w:line="276" w:lineRule="auto"/>
        <w:rPr>
          <w:rFonts w:ascii="Times New Roman" w:hAnsi="Times New Roman" w:cs="Times New Roman"/>
          <w:color w:val="000000" w:themeColor="text1"/>
        </w:rPr>
      </w:pPr>
      <w:r w:rsidRPr="002A00A0">
        <w:rPr>
          <w:rFonts w:ascii="Times New Roman" w:hAnsi="Times New Roman" w:cs="Times New Roman"/>
          <w:color w:val="000000" w:themeColor="text1"/>
        </w:rPr>
        <w:t>NIP: …………………………………………………………………………………………………</w:t>
      </w:r>
    </w:p>
    <w:p w14:paraId="2277260E" w14:textId="739099D4" w:rsidR="002A00A0" w:rsidRPr="002A00A0" w:rsidRDefault="002A00A0" w:rsidP="002A00A0">
      <w:pPr>
        <w:pStyle w:val="AKAPIT"/>
        <w:spacing w:before="0" w:after="120" w:line="276" w:lineRule="auto"/>
        <w:rPr>
          <w:rFonts w:ascii="Times New Roman" w:hAnsi="Times New Roman" w:cs="Times New Roman"/>
          <w:color w:val="000000" w:themeColor="text1"/>
        </w:rPr>
      </w:pPr>
      <w:r w:rsidRPr="002A00A0">
        <w:rPr>
          <w:rFonts w:ascii="Times New Roman" w:hAnsi="Times New Roman" w:cs="Times New Roman"/>
          <w:color w:val="000000" w:themeColor="text1"/>
        </w:rPr>
        <w:t>REGON/KRS/PESEL: …………………………………………………………………………………………………</w:t>
      </w:r>
    </w:p>
    <w:p w14:paraId="4FFBA7E6" w14:textId="0D6A4910" w:rsidR="002A00A0" w:rsidRPr="002A00A0" w:rsidRDefault="002A00A0" w:rsidP="002A00A0">
      <w:pPr>
        <w:pStyle w:val="AKAPIT"/>
        <w:spacing w:before="0" w:after="120" w:line="276" w:lineRule="auto"/>
        <w:jc w:val="left"/>
        <w:rPr>
          <w:rFonts w:ascii="Times New Roman" w:hAnsi="Times New Roman" w:cs="Times New Roman"/>
          <w:color w:val="000000" w:themeColor="text1"/>
        </w:rPr>
      </w:pPr>
      <w:r w:rsidRPr="002A00A0">
        <w:rPr>
          <w:rFonts w:ascii="Times New Roman" w:hAnsi="Times New Roman" w:cs="Times New Roman"/>
          <w:color w:val="000000" w:themeColor="text1"/>
        </w:rPr>
        <w:t>Osoba do kontaktu: …………………………………………………………………………………………………</w:t>
      </w:r>
    </w:p>
    <w:p w14:paraId="046500F8" w14:textId="77777777" w:rsidR="002A00A0" w:rsidRPr="002A00A0" w:rsidRDefault="002A00A0" w:rsidP="002A00A0">
      <w:pPr>
        <w:pStyle w:val="AKAPIT"/>
        <w:spacing w:before="0" w:line="276" w:lineRule="auto"/>
        <w:rPr>
          <w:rFonts w:ascii="Times New Roman" w:hAnsi="Times New Roman" w:cs="Times New Roman"/>
          <w:color w:val="000000" w:themeColor="text1"/>
        </w:rPr>
      </w:pPr>
      <w:r w:rsidRPr="002A00A0">
        <w:rPr>
          <w:rFonts w:ascii="Times New Roman" w:hAnsi="Times New Roman" w:cs="Times New Roman"/>
          <w:color w:val="000000" w:themeColor="text1"/>
        </w:rPr>
        <w:t>Załączniki:</w:t>
      </w:r>
    </w:p>
    <w:p w14:paraId="31E2D87A" w14:textId="182FFAC7" w:rsidR="002A00A0" w:rsidRPr="002A00A0" w:rsidRDefault="002A00A0" w:rsidP="002A00A0">
      <w:pPr>
        <w:pStyle w:val="AKAPIT"/>
        <w:spacing w:before="0" w:line="276" w:lineRule="auto"/>
        <w:rPr>
          <w:rFonts w:ascii="Times New Roman" w:hAnsi="Times New Roman" w:cs="Times New Roman"/>
          <w:color w:val="000000" w:themeColor="text1"/>
        </w:rPr>
      </w:pPr>
      <w:r w:rsidRPr="002A00A0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</w:t>
      </w:r>
    </w:p>
    <w:p w14:paraId="04124B85" w14:textId="77777777" w:rsidR="00016AA3" w:rsidRPr="002A00A0" w:rsidRDefault="00016AA3">
      <w:pPr>
        <w:rPr>
          <w:rFonts w:ascii="Times New Roman" w:hAnsi="Times New Roman" w:cs="Times New Roman"/>
          <w:sz w:val="24"/>
          <w:szCs w:val="24"/>
        </w:rPr>
      </w:pPr>
    </w:p>
    <w:sectPr w:rsidR="00016AA3" w:rsidRPr="002A0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30666"/>
    <w:multiLevelType w:val="hybridMultilevel"/>
    <w:tmpl w:val="46221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94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C9"/>
    <w:rsid w:val="00016AA3"/>
    <w:rsid w:val="002A00A0"/>
    <w:rsid w:val="003F742D"/>
    <w:rsid w:val="005D11DB"/>
    <w:rsid w:val="00654FD6"/>
    <w:rsid w:val="0069476F"/>
    <w:rsid w:val="006F1FCD"/>
    <w:rsid w:val="00814025"/>
    <w:rsid w:val="00884D26"/>
    <w:rsid w:val="00B10333"/>
    <w:rsid w:val="00C62EDA"/>
    <w:rsid w:val="00C73368"/>
    <w:rsid w:val="00E7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A3DE"/>
  <w15:chartTrackingRefBased/>
  <w15:docId w15:val="{746AFE90-427B-49D2-A1FC-B8BDC8DC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0A0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7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3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3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3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3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3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3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7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3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E773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3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3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3C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2A0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0A0"/>
    <w:rPr>
      <w:rFonts w:ascii="Calibri" w:eastAsia="Calibri" w:hAnsi="Calibri" w:cs="Calibri"/>
      <w:kern w:val="0"/>
      <w14:ligatures w14:val="none"/>
    </w:rPr>
  </w:style>
  <w:style w:type="paragraph" w:customStyle="1" w:styleId="AKAPIT">
    <w:name w:val="AKAPIT"/>
    <w:basedOn w:val="Normalny"/>
    <w:uiPriority w:val="99"/>
    <w:rsid w:val="002A00A0"/>
    <w:pPr>
      <w:spacing w:before="60"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Juc</dc:creator>
  <cp:keywords/>
  <dc:description/>
  <cp:lastModifiedBy>Ewelina Juc</cp:lastModifiedBy>
  <cp:revision>7</cp:revision>
  <dcterms:created xsi:type="dcterms:W3CDTF">2025-07-10T07:51:00Z</dcterms:created>
  <dcterms:modified xsi:type="dcterms:W3CDTF">2025-10-01T06:30:00Z</dcterms:modified>
</cp:coreProperties>
</file>